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E4F" w:rsidRDefault="00AA0E4F" w:rsidP="00644BE1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AA0E4F" w:rsidRDefault="00AA0E4F" w:rsidP="00644BE1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AA0E4F" w:rsidRDefault="00AA0E4F" w:rsidP="00644BE1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644BE1" w:rsidRPr="00427011" w:rsidRDefault="00644BE1" w:rsidP="00644BE1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 xml:space="preserve">CIRCULATION </w:t>
      </w:r>
    </w:p>
    <w:p w:rsidR="00644BE1" w:rsidRPr="00427011" w:rsidRDefault="00644BE1" w:rsidP="00644BE1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AF713C9" wp14:editId="63BEC029">
                <wp:simplePos x="0" y="0"/>
                <wp:positionH relativeFrom="column">
                  <wp:posOffset>2049541</wp:posOffset>
                </wp:positionH>
                <wp:positionV relativeFrom="paragraph">
                  <wp:posOffset>28219</wp:posOffset>
                </wp:positionV>
                <wp:extent cx="2103649" cy="0"/>
                <wp:effectExtent l="38100" t="38100" r="4953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3649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1.4pt,2.2pt" to="327.0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644BE1" w:rsidRPr="00427011" w:rsidRDefault="00644BE1" w:rsidP="00644BE1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Chemin de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Corsuet</w:t>
      </w:r>
      <w:proofErr w:type="spellEnd"/>
    </w:p>
    <w:p w:rsidR="00644BE1" w:rsidRPr="00427011" w:rsidRDefault="00644BE1" w:rsidP="00644BE1">
      <w:pPr>
        <w:rPr>
          <w:rFonts w:ascii="Arial" w:eastAsia="Calibri" w:hAnsi="Arial" w:cs="Arial"/>
        </w:rPr>
      </w:pPr>
    </w:p>
    <w:p w:rsidR="00644BE1" w:rsidRDefault="00644BE1" w:rsidP="00644BE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est alternée </w:t>
      </w:r>
      <w:r>
        <w:rPr>
          <w:rFonts w:ascii="Arial" w:eastAsia="Calibri" w:hAnsi="Arial" w:cs="Arial"/>
          <w:b/>
          <w:u w:val="single"/>
        </w:rPr>
        <w:t>chemin de Corsuet</w:t>
      </w:r>
      <w:r>
        <w:rPr>
          <w:rFonts w:ascii="Arial" w:eastAsia="Calibri" w:hAnsi="Arial" w:cs="Arial"/>
        </w:rPr>
        <w:t>, jusqu’au 2 avril de 7h30 à 17h30.</w:t>
      </w:r>
    </w:p>
    <w:p w:rsidR="00644BE1" w:rsidRDefault="00644BE1" w:rsidP="00644BE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</w:p>
    <w:p w:rsidR="00644BE1" w:rsidRDefault="00644BE1" w:rsidP="00644BE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La vitesse des véhicules est limitée à 30 km/h.</w:t>
      </w:r>
    </w:p>
    <w:p w:rsidR="00644BE1" w:rsidRDefault="00644BE1" w:rsidP="00644BE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est interdit.</w:t>
      </w:r>
    </w:p>
    <w:p w:rsidR="00644BE1" w:rsidRDefault="00644BE1" w:rsidP="00644BE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circulation des piétons </w:t>
      </w:r>
      <w:r w:rsidR="00AA0E4F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déviée sur le trottoir opposé.</w:t>
      </w:r>
    </w:p>
    <w:p w:rsidR="00644BE1" w:rsidRPr="00427011" w:rsidRDefault="00644BE1" w:rsidP="00644BE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644BE1" w:rsidRPr="00427011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01D" w:rsidRDefault="0051601D">
      <w:pPr>
        <w:spacing w:after="0" w:line="240" w:lineRule="auto"/>
      </w:pPr>
      <w:r>
        <w:separator/>
      </w:r>
    </w:p>
  </w:endnote>
  <w:endnote w:type="continuationSeparator" w:id="0">
    <w:p w:rsidR="0051601D" w:rsidRDefault="00516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644BE1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57F7256A" wp14:editId="3F63313E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01D" w:rsidRDefault="0051601D">
      <w:pPr>
        <w:spacing w:after="0" w:line="240" w:lineRule="auto"/>
      </w:pPr>
      <w:r>
        <w:separator/>
      </w:r>
    </w:p>
  </w:footnote>
  <w:footnote w:type="continuationSeparator" w:id="0">
    <w:p w:rsidR="0051601D" w:rsidRDefault="00516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644BE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37CB3D4" wp14:editId="420BC0FB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BE1"/>
    <w:rsid w:val="0051601D"/>
    <w:rsid w:val="00644BE1"/>
    <w:rsid w:val="00AA0E4F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B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44BE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644BE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44BE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44BE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B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44BE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644BE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44BE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44BE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2021-03-29T20:36:00Z</dcterms:created>
  <dcterms:modified xsi:type="dcterms:W3CDTF">2021-03-29T20:36:00Z</dcterms:modified>
</cp:coreProperties>
</file>